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8544" w14:textId="3B93B154" w:rsidR="00BC4AF8" w:rsidRPr="00BC4AF8" w:rsidRDefault="00227ED2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D7AA1">
        <w:rPr>
          <w:b/>
          <w:bCs/>
          <w:noProof/>
          <w:lang w:val="en-US"/>
        </w:rPr>
        <w:drawing>
          <wp:inline distT="0" distB="0" distL="0" distR="0" wp14:anchorId="1F480790" wp14:editId="2956D6D6">
            <wp:extent cx="689622" cy="540689"/>
            <wp:effectExtent l="0" t="0" r="0" b="0"/>
            <wp:docPr id="1392702242" name="Imagen 13927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723497" cy="56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4AF8">
        <w:rPr>
          <w:b/>
          <w:bCs/>
        </w:rPr>
        <w:t xml:space="preserve">                                                    </w:t>
      </w:r>
      <w:r w:rsidRPr="00BC4AF8">
        <w:rPr>
          <w:rFonts w:ascii="Arial" w:hAnsi="Arial" w:cs="Arial"/>
          <w:b/>
          <w:bCs/>
          <w:sz w:val="24"/>
          <w:szCs w:val="24"/>
        </w:rPr>
        <w:t xml:space="preserve">GIMNASIO LOS PIRINEOS.          </w:t>
      </w:r>
    </w:p>
    <w:p w14:paraId="174AF860" w14:textId="35124DD8" w:rsidR="00BC4AF8" w:rsidRPr="00BC4AF8" w:rsidRDefault="00BC4AF8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BC4AF8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C4AF8">
        <w:rPr>
          <w:rFonts w:ascii="Arial" w:hAnsi="Arial" w:cs="Arial"/>
          <w:b/>
          <w:bCs/>
          <w:sz w:val="24"/>
          <w:szCs w:val="24"/>
        </w:rPr>
        <w:t xml:space="preserve"> </w:t>
      </w:r>
      <w:r w:rsidR="00227ED2" w:rsidRPr="00BC4AF8">
        <w:rPr>
          <w:rFonts w:ascii="Arial" w:hAnsi="Arial" w:cs="Arial"/>
          <w:b/>
          <w:bCs/>
          <w:sz w:val="24"/>
          <w:szCs w:val="24"/>
        </w:rPr>
        <w:t>TALLER-   EPA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C4AF8">
        <w:rPr>
          <w:rFonts w:ascii="Arial" w:hAnsi="Arial" w:cs="Arial"/>
          <w:b/>
          <w:bCs/>
          <w:sz w:val="24"/>
          <w:szCs w:val="24"/>
        </w:rPr>
        <w:t>HISTORIA</w:t>
      </w:r>
      <w:r w:rsidR="00227ED2" w:rsidRPr="00BC4AF8">
        <w:rPr>
          <w:rFonts w:ascii="Arial" w:hAnsi="Arial" w:cs="Arial"/>
          <w:b/>
          <w:bCs/>
          <w:sz w:val="24"/>
          <w:szCs w:val="24"/>
        </w:rPr>
        <w:t xml:space="preserve"> III PERÍODO.                   </w:t>
      </w:r>
    </w:p>
    <w:p w14:paraId="33EE02D6" w14:textId="6DCAC2C5" w:rsidR="00227ED2" w:rsidRPr="00BC4AF8" w:rsidRDefault="00BC4AF8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BC4AF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536AD">
        <w:rPr>
          <w:rFonts w:ascii="Arial" w:hAnsi="Arial" w:cs="Arial"/>
          <w:b/>
          <w:bCs/>
          <w:sz w:val="24"/>
          <w:szCs w:val="24"/>
        </w:rPr>
        <w:t>GRADO: TERCERO.</w:t>
      </w:r>
      <w:r w:rsidR="00227ED2" w:rsidRPr="00BC4AF8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4CEFA714" w14:textId="3B7903D1" w:rsidR="00227ED2" w:rsidRPr="003D7AA1" w:rsidRDefault="00227ED2" w:rsidP="00227ED2">
      <w:pPr>
        <w:pStyle w:val="Encabezado"/>
        <w:rPr>
          <w:b/>
          <w:bCs/>
        </w:rPr>
      </w:pPr>
      <w:proofErr w:type="gramStart"/>
      <w:r w:rsidRPr="003D7AA1">
        <w:rPr>
          <w:b/>
          <w:bCs/>
        </w:rPr>
        <w:t>NAME:_</w:t>
      </w:r>
      <w:proofErr w:type="gramEnd"/>
      <w:r w:rsidRPr="003D7AA1">
        <w:rPr>
          <w:b/>
          <w:bCs/>
        </w:rPr>
        <w:t>__________________</w:t>
      </w:r>
      <w:r>
        <w:rPr>
          <w:b/>
          <w:bCs/>
        </w:rPr>
        <w:t>___________</w:t>
      </w:r>
      <w:r w:rsidRPr="003D7AA1">
        <w:rPr>
          <w:b/>
          <w:bCs/>
        </w:rPr>
        <w:t>_____</w:t>
      </w:r>
      <w:r>
        <w:rPr>
          <w:b/>
          <w:bCs/>
        </w:rPr>
        <w:t>________________________________________________</w:t>
      </w:r>
      <w:r w:rsidRPr="003D7AA1">
        <w:rPr>
          <w:b/>
          <w:bCs/>
        </w:rPr>
        <w:t>____</w:t>
      </w:r>
    </w:p>
    <w:p w14:paraId="20E99437" w14:textId="2C944829" w:rsidR="00227ED2" w:rsidRDefault="00227ED2" w:rsidP="00227ED2">
      <w:pPr>
        <w:pStyle w:val="Encabezado"/>
        <w:rPr>
          <w:b/>
          <w:bCs/>
        </w:rPr>
      </w:pPr>
      <w:r w:rsidRPr="003D7AA1">
        <w:rPr>
          <w:b/>
          <w:bCs/>
        </w:rPr>
        <w:t>DATE:_______________________</w:t>
      </w:r>
      <w:r>
        <w:rPr>
          <w:b/>
          <w:bCs/>
        </w:rPr>
        <w:t>___________________________________________________________</w:t>
      </w:r>
      <w:r w:rsidRPr="003D7AA1">
        <w:rPr>
          <w:b/>
          <w:bCs/>
        </w:rPr>
        <w:t>______</w:t>
      </w:r>
    </w:p>
    <w:p w14:paraId="3BE7D5AD" w14:textId="77777777" w:rsidR="00227ED2" w:rsidRDefault="00227ED2" w:rsidP="00227ED2">
      <w:pPr>
        <w:pStyle w:val="Encabezado"/>
        <w:rPr>
          <w:b/>
          <w:bCs/>
        </w:rPr>
      </w:pPr>
    </w:p>
    <w:p w14:paraId="11DF4070" w14:textId="69C7F094" w:rsidR="00227ED2" w:rsidRPr="00DF5252" w:rsidRDefault="00DF5252" w:rsidP="00DF5252">
      <w:pPr>
        <w:pStyle w:val="Encabez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5252">
        <w:rPr>
          <w:rFonts w:ascii="Arial" w:hAnsi="Arial" w:cs="Arial"/>
          <w:b/>
          <w:bCs/>
          <w:sz w:val="24"/>
          <w:szCs w:val="24"/>
        </w:rPr>
        <w:t>Lee el siguiente texto con atención y responde las siguientes preguntas:</w:t>
      </w:r>
    </w:p>
    <w:p w14:paraId="36653F66" w14:textId="653DF987" w:rsidR="00DF5252" w:rsidRDefault="00DF5252" w:rsidP="00DF5252">
      <w:pPr>
        <w:pStyle w:val="Encabezado"/>
        <w:ind w:left="720"/>
        <w:rPr>
          <w:rFonts w:ascii="Arial" w:hAnsi="Arial" w:cs="Arial"/>
          <w:b/>
          <w:bCs/>
          <w:sz w:val="24"/>
          <w:szCs w:val="24"/>
        </w:rPr>
      </w:pPr>
    </w:p>
    <w:p w14:paraId="159AA934" w14:textId="77777777" w:rsidR="00DF5252" w:rsidRPr="00DF5252" w:rsidRDefault="00DF5252" w:rsidP="00DF5252">
      <w:pPr>
        <w:pStyle w:val="Encabezado"/>
        <w:ind w:left="720"/>
        <w:rPr>
          <w:rFonts w:ascii="Arial" w:hAnsi="Arial" w:cs="Arial"/>
          <w:sz w:val="24"/>
          <w:szCs w:val="24"/>
        </w:rPr>
      </w:pPr>
    </w:p>
    <w:p w14:paraId="3CB7B545" w14:textId="1F80FF30" w:rsidR="00227ED2" w:rsidRDefault="00AD798D" w:rsidP="00227ED2">
      <w:pPr>
        <w:pStyle w:val="Encabezad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b/>
          <w:bCs/>
        </w:rPr>
        <w:t xml:space="preserve">                                         </w:t>
      </w:r>
      <w:r w:rsidRPr="00AD798D">
        <w:rPr>
          <w:rFonts w:ascii="Arial" w:hAnsi="Arial" w:cs="Arial"/>
          <w:b/>
          <w:bCs/>
          <w:color w:val="FF0000"/>
          <w:sz w:val="24"/>
          <w:szCs w:val="24"/>
        </w:rPr>
        <w:t>CONSECUENCIAS DE LA CONQUISTA</w:t>
      </w:r>
    </w:p>
    <w:p w14:paraId="32CA89A3" w14:textId="5E1B5AF5" w:rsidR="00AD798D" w:rsidRPr="00872C87" w:rsidRDefault="00AD798D" w:rsidP="00227ED2">
      <w:pPr>
        <w:pStyle w:val="Encabez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2C87">
        <w:rPr>
          <w:rFonts w:ascii="Arial" w:hAnsi="Arial" w:cs="Arial"/>
          <w:bCs/>
          <w:color w:val="000000" w:themeColor="text1"/>
          <w:sz w:val="24"/>
          <w:szCs w:val="24"/>
        </w:rPr>
        <w:t>Muchas culturas del nuevo mundo se conservaron y aumentaron la población, aunque también muchas culturas indígenas desaparecieron debido en ocasiones a enfermedades que eran llevadas por los europeos y que eran desconocidas.</w:t>
      </w:r>
    </w:p>
    <w:p w14:paraId="74CAF20A" w14:textId="77777777" w:rsidR="00AD798D" w:rsidRPr="00872C87" w:rsidRDefault="00AD798D" w:rsidP="00227ED2">
      <w:pPr>
        <w:pStyle w:val="Encabez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2C87">
        <w:rPr>
          <w:rFonts w:ascii="Arial" w:hAnsi="Arial" w:cs="Arial"/>
          <w:bCs/>
          <w:color w:val="000000" w:themeColor="text1"/>
          <w:sz w:val="24"/>
          <w:szCs w:val="24"/>
        </w:rPr>
        <w:t>La conquista de América abrió nuevas vías de comunicación y transporte sobre todo marítimas entre Europa y América, esto llevo a la creación de decenas de puertos oceánicos y fluviales en el continente americano.</w:t>
      </w:r>
    </w:p>
    <w:p w14:paraId="47CA666A" w14:textId="08002205" w:rsidR="00AD798D" w:rsidRDefault="00AD798D" w:rsidP="00227ED2">
      <w:pPr>
        <w:pStyle w:val="Encabez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72C87">
        <w:rPr>
          <w:rFonts w:ascii="Arial" w:hAnsi="Arial" w:cs="Arial"/>
          <w:bCs/>
          <w:color w:val="000000" w:themeColor="text1"/>
          <w:sz w:val="24"/>
          <w:szCs w:val="24"/>
        </w:rPr>
        <w:t xml:space="preserve">También como consecuencia positiva los nativos conocieron otra cultura, nuevas especies, animales, adelantos científicos entre otros. </w:t>
      </w:r>
    </w:p>
    <w:p w14:paraId="0825D384" w14:textId="755D0DFE" w:rsidR="00872C87" w:rsidRDefault="00872C87" w:rsidP="00227ED2">
      <w:pPr>
        <w:pStyle w:val="Encabezad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Se vivió la esclavitud, aunque donde fueron secuestradas alrededor de 15 a 60 millones de personas en áfrica de las cuales solo 10 millones llegaron con vida a América para ser reducidos a la condición de esclavos.</w:t>
      </w:r>
    </w:p>
    <w:p w14:paraId="0DEEAF41" w14:textId="18C60C55" w:rsidR="00872C87" w:rsidRDefault="00872C87" w:rsidP="00227ED2">
      <w:pPr>
        <w:pStyle w:val="Encabezad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0D3E9CE" w14:textId="3FBA834A" w:rsidR="00872C87" w:rsidRDefault="00872C87" w:rsidP="00872C87">
      <w:pPr>
        <w:pStyle w:val="Encabezado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74CCC">
        <w:rPr>
          <w:rFonts w:ascii="Arial" w:hAnsi="Arial" w:cs="Arial"/>
          <w:bCs/>
          <w:color w:val="FF0000"/>
          <w:sz w:val="24"/>
          <w:szCs w:val="24"/>
        </w:rPr>
        <w:t>¿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Por qué desaparecieron muchas culturas de los indígenas</w:t>
      </w:r>
      <w:r w:rsidRPr="00974CCC">
        <w:rPr>
          <w:rFonts w:ascii="Arial" w:hAnsi="Arial" w:cs="Arial"/>
          <w:bCs/>
          <w:color w:val="FF0000"/>
          <w:sz w:val="24"/>
          <w:szCs w:val="24"/>
        </w:rPr>
        <w:t>?</w:t>
      </w:r>
    </w:p>
    <w:p w14:paraId="714B8552" w14:textId="2B2C1CF8" w:rsidR="00872C87" w:rsidRPr="00872C87" w:rsidRDefault="00A536AD" w:rsidP="00A536AD">
      <w:pPr>
        <w:pStyle w:val="Encabezad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6EB1F4D3" w14:textId="79724CD5" w:rsidR="00227ED2" w:rsidRPr="00A536AD" w:rsidRDefault="00A536AD" w:rsidP="00A536AD">
      <w:pPr>
        <w:pStyle w:val="Encabezado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974CCC">
        <w:rPr>
          <w:rFonts w:ascii="Arial" w:hAnsi="Arial" w:cs="Arial"/>
          <w:bCs/>
          <w:color w:val="FF0000"/>
          <w:sz w:val="24"/>
          <w:szCs w:val="24"/>
        </w:rPr>
        <w:t>¿</w:t>
      </w:r>
      <w:r w:rsidRPr="00A536AD">
        <w:rPr>
          <w:rFonts w:ascii="Arial" w:hAnsi="Arial" w:cs="Arial"/>
          <w:bCs/>
          <w:sz w:val="24"/>
          <w:szCs w:val="24"/>
        </w:rPr>
        <w:t>Qué consecuencia pasó para ayudar a la comunicación entre dos continentes</w:t>
      </w:r>
      <w:r w:rsidRPr="00974CCC">
        <w:rPr>
          <w:rFonts w:ascii="Arial" w:hAnsi="Arial" w:cs="Arial"/>
          <w:bCs/>
          <w:color w:val="FF0000"/>
          <w:sz w:val="24"/>
          <w:szCs w:val="24"/>
        </w:rPr>
        <w:t>?</w:t>
      </w:r>
    </w:p>
    <w:p w14:paraId="30FA7E24" w14:textId="05DB6BB4" w:rsidR="00A536AD" w:rsidRPr="00A536AD" w:rsidRDefault="00A536AD" w:rsidP="00A536AD">
      <w:pPr>
        <w:pStyle w:val="Encabezado"/>
        <w:ind w:left="720"/>
        <w:rPr>
          <w:rFonts w:ascii="Arial" w:hAnsi="Arial" w:cs="Arial"/>
          <w:b/>
          <w:bCs/>
          <w:sz w:val="24"/>
          <w:szCs w:val="24"/>
        </w:rPr>
      </w:pPr>
      <w:r w:rsidRPr="00974CCC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B802DAE" w14:textId="40414D66" w:rsidR="00A536AD" w:rsidRDefault="00A536AD" w:rsidP="00A536A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CC">
        <w:rPr>
          <w:rFonts w:ascii="Arial" w:hAnsi="Arial" w:cs="Arial"/>
          <w:color w:val="FF0000"/>
          <w:sz w:val="24"/>
          <w:szCs w:val="24"/>
        </w:rPr>
        <w:t>¿</w:t>
      </w:r>
      <w:r w:rsidRPr="00A536AD">
        <w:rPr>
          <w:rFonts w:ascii="Arial" w:hAnsi="Arial" w:cs="Arial"/>
          <w:sz w:val="24"/>
          <w:szCs w:val="24"/>
        </w:rPr>
        <w:t>Por qué morían tantos indígenas, que les sucedió</w:t>
      </w:r>
      <w:r w:rsidRPr="00974CCC">
        <w:rPr>
          <w:rFonts w:ascii="Arial" w:hAnsi="Arial" w:cs="Arial"/>
          <w:color w:val="FF0000"/>
          <w:sz w:val="24"/>
          <w:szCs w:val="24"/>
        </w:rPr>
        <w:t xml:space="preserve">? </w:t>
      </w:r>
    </w:p>
    <w:p w14:paraId="6F803D61" w14:textId="5984ED7B" w:rsidR="00227ED2" w:rsidRPr="00A536AD" w:rsidRDefault="00A536AD" w:rsidP="00A536AD">
      <w:pPr>
        <w:pStyle w:val="Prrafodelista"/>
        <w:rPr>
          <w:rFonts w:ascii="Arial" w:hAnsi="Arial" w:cs="Arial"/>
          <w:sz w:val="24"/>
          <w:szCs w:val="24"/>
        </w:rPr>
      </w:pPr>
      <w:r w:rsidRPr="00A536AD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 </w:t>
      </w:r>
    </w:p>
    <w:p w14:paraId="25BFA6D4" w14:textId="72AEC6C0" w:rsidR="00227ED2" w:rsidRPr="00A536AD" w:rsidRDefault="00A536AD" w:rsidP="00A536A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CC">
        <w:rPr>
          <w:rFonts w:ascii="Arial" w:hAnsi="Arial" w:cs="Arial"/>
          <w:color w:val="FF0000"/>
          <w:sz w:val="24"/>
          <w:szCs w:val="24"/>
        </w:rPr>
        <w:t>¿</w:t>
      </w:r>
      <w:r w:rsidRPr="00A536AD">
        <w:rPr>
          <w:rFonts w:ascii="Arial" w:hAnsi="Arial" w:cs="Arial"/>
          <w:sz w:val="24"/>
          <w:szCs w:val="24"/>
        </w:rPr>
        <w:t>Con tus propias palabras escribe que piensas de esa época que vivieron los indígenas con la esclavitud</w:t>
      </w:r>
      <w:r w:rsidRPr="00974CCC">
        <w:rPr>
          <w:rFonts w:ascii="Arial" w:hAnsi="Arial" w:cs="Arial"/>
          <w:color w:val="FF0000"/>
          <w:sz w:val="24"/>
          <w:szCs w:val="24"/>
        </w:rPr>
        <w:t>?</w:t>
      </w:r>
    </w:p>
    <w:p w14:paraId="360BAF3C" w14:textId="40097DCC" w:rsidR="00A536AD" w:rsidRPr="00A536AD" w:rsidRDefault="00A536AD" w:rsidP="00A536AD">
      <w:pPr>
        <w:pStyle w:val="Prrafodelista"/>
        <w:rPr>
          <w:rFonts w:ascii="Arial" w:hAnsi="Arial" w:cs="Arial"/>
          <w:sz w:val="24"/>
          <w:szCs w:val="24"/>
        </w:rPr>
      </w:pPr>
      <w:r w:rsidRPr="00A536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000A4DF9" w14:textId="5928E89D" w:rsidR="00A536AD" w:rsidRPr="00E64F24" w:rsidRDefault="00A536AD" w:rsidP="00E64F24">
      <w:pPr>
        <w:pStyle w:val="Prrafodelista"/>
        <w:rPr>
          <w:rFonts w:ascii="Arial" w:hAnsi="Arial" w:cs="Arial"/>
          <w:sz w:val="24"/>
          <w:szCs w:val="24"/>
        </w:rPr>
      </w:pPr>
    </w:p>
    <w:p w14:paraId="12C1F78C" w14:textId="77777777" w:rsidR="00227ED2" w:rsidRPr="0044785F" w:rsidRDefault="00227ED2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</w:rPr>
      </w:pPr>
    </w:p>
    <w:p w14:paraId="36427061" w14:textId="77777777" w:rsidR="00227ED2" w:rsidRDefault="00227ED2" w:rsidP="00227ED2">
      <w:pPr>
        <w:pStyle w:val="Encabezado"/>
      </w:pPr>
    </w:p>
    <w:p w14:paraId="3AC2A11F" w14:textId="77777777" w:rsidR="00227ED2" w:rsidRDefault="00227ED2" w:rsidP="00227ED2">
      <w:pPr>
        <w:pStyle w:val="Encabezado"/>
      </w:pPr>
      <w:bookmarkStart w:id="0" w:name="_GoBack"/>
      <w:bookmarkEnd w:id="0"/>
    </w:p>
    <w:p w14:paraId="57ABED57" w14:textId="4E1AD3EF" w:rsidR="00227ED2" w:rsidRDefault="00227ED2" w:rsidP="00227ED2">
      <w:pPr>
        <w:pStyle w:val="Encabezado"/>
      </w:pPr>
    </w:p>
    <w:p w14:paraId="14BACE3F" w14:textId="664AC6CD" w:rsidR="00227ED2" w:rsidRDefault="00C159E5" w:rsidP="00E64F24">
      <w:pPr>
        <w:pStyle w:val="TableParagraph"/>
        <w:numPr>
          <w:ilvl w:val="0"/>
          <w:numId w:val="1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s-CO"/>
        </w:rPr>
        <w:lastRenderedPageBreak/>
        <w:t>Dibuja la pirámide y escribe en ella</w:t>
      </w:r>
      <w:r w:rsidR="00E64F24" w:rsidRPr="00E64F24">
        <w:rPr>
          <w:rFonts w:ascii="Arial" w:hAnsi="Arial"/>
          <w:b/>
          <w:sz w:val="24"/>
          <w:szCs w:val="24"/>
        </w:rPr>
        <w:t xml:space="preserve"> como estaban nominadas las clases sociales en la época colonial: </w:t>
      </w:r>
    </w:p>
    <w:p w14:paraId="5DB9A2DA" w14:textId="35A9731E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40B20B48" w14:textId="0967AAA4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690A151D" w14:textId="42D8FAF0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191F9744" w14:textId="6BFAC984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0F11C78A" w14:textId="3820B2E7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597C237B" w14:textId="0A69FE2D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1F48CBAF" w14:textId="46BAA90E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01F44592" w14:textId="131DB075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750737BE" w14:textId="30F2708E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5FD4CD3A" w14:textId="01D21B84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74764A93" w14:textId="7917EF60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26471E1A" w14:textId="115A9866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5B95496F" w14:textId="092F1300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6DF89B26" w14:textId="7564EAD3" w:rsidR="00C159E5" w:rsidRDefault="00C159E5" w:rsidP="00C159E5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3B91A1C1" w14:textId="4F09001C" w:rsidR="00C159E5" w:rsidRPr="00F76A21" w:rsidRDefault="00F76A21" w:rsidP="00C159E5">
      <w:pPr>
        <w:pStyle w:val="TableParagraph"/>
        <w:numPr>
          <w:ilvl w:val="0"/>
          <w:numId w:val="1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¿Qué significaba el clero y la nobleza, quienes eran?</w:t>
      </w:r>
    </w:p>
    <w:p w14:paraId="1A92DDAD" w14:textId="7CDA5FEC" w:rsidR="00F76A21" w:rsidRPr="00F76A21" w:rsidRDefault="00F76A21" w:rsidP="00F76A21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left="720" w:right="113"/>
        <w:rPr>
          <w:rFonts w:ascii="Arial" w:hAnsi="Arial"/>
          <w:sz w:val="24"/>
          <w:szCs w:val="24"/>
        </w:rPr>
      </w:pPr>
      <w:r w:rsidRPr="00F76A21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C465A" w14:textId="43B3E188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66DFFB8A" w14:textId="398BD2E5" w:rsidR="00E64F24" w:rsidRDefault="00F76A21" w:rsidP="00F76A21">
      <w:pPr>
        <w:pStyle w:val="TableParagraph"/>
        <w:numPr>
          <w:ilvl w:val="0"/>
          <w:numId w:val="1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Señala la respuesta correcta:</w:t>
      </w:r>
    </w:p>
    <w:p w14:paraId="4426697E" w14:textId="7161A171" w:rsidR="00F76A21" w:rsidRDefault="00F76A21" w:rsidP="00F76A21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left="720" w:right="11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¿En qué año a que año se denominó la Época Colonial?</w:t>
      </w:r>
    </w:p>
    <w:p w14:paraId="497B51E1" w14:textId="77777777" w:rsidR="00974CCC" w:rsidRDefault="00974CCC" w:rsidP="00F76A21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left="720" w:right="113"/>
        <w:rPr>
          <w:rFonts w:ascii="Arial" w:hAnsi="Arial"/>
          <w:b/>
          <w:sz w:val="24"/>
          <w:szCs w:val="24"/>
        </w:rPr>
      </w:pPr>
    </w:p>
    <w:p w14:paraId="3D2F08BA" w14:textId="42DD9B93" w:rsidR="00F76A21" w:rsidRPr="00F76A21" w:rsidRDefault="00F76A21" w:rsidP="00F76A21">
      <w:pPr>
        <w:pStyle w:val="TableParagraph"/>
        <w:numPr>
          <w:ilvl w:val="0"/>
          <w:numId w:val="3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F76A21">
        <w:rPr>
          <w:rFonts w:ascii="Arial" w:hAnsi="Arial"/>
          <w:sz w:val="24"/>
          <w:szCs w:val="24"/>
        </w:rPr>
        <w:t>Entre 1550 y 1800</w:t>
      </w:r>
    </w:p>
    <w:p w14:paraId="347D8766" w14:textId="4AA623A7" w:rsidR="00F76A21" w:rsidRPr="00F76A21" w:rsidRDefault="00F76A21" w:rsidP="00F76A21">
      <w:pPr>
        <w:pStyle w:val="TableParagraph"/>
        <w:numPr>
          <w:ilvl w:val="0"/>
          <w:numId w:val="3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F76A21">
        <w:rPr>
          <w:rFonts w:ascii="Arial" w:hAnsi="Arial"/>
          <w:sz w:val="24"/>
          <w:szCs w:val="24"/>
        </w:rPr>
        <w:t>Entre 1556 y 1818</w:t>
      </w:r>
    </w:p>
    <w:p w14:paraId="62B2A1EC" w14:textId="720F5F7F" w:rsidR="00F76A21" w:rsidRPr="00F76A21" w:rsidRDefault="00F76A21" w:rsidP="00F76A21">
      <w:pPr>
        <w:pStyle w:val="TableParagraph"/>
        <w:numPr>
          <w:ilvl w:val="0"/>
          <w:numId w:val="3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F76A21">
        <w:rPr>
          <w:rFonts w:ascii="Arial" w:hAnsi="Arial"/>
          <w:sz w:val="24"/>
          <w:szCs w:val="24"/>
        </w:rPr>
        <w:t>Entre 1810 y 2020</w:t>
      </w:r>
    </w:p>
    <w:p w14:paraId="52CF7CCD" w14:textId="29E141E6" w:rsidR="00F76A21" w:rsidRPr="00F76A21" w:rsidRDefault="00F76A21" w:rsidP="00F76A21">
      <w:pPr>
        <w:pStyle w:val="TableParagraph"/>
        <w:numPr>
          <w:ilvl w:val="0"/>
          <w:numId w:val="3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F76A21">
        <w:rPr>
          <w:rFonts w:ascii="Arial" w:hAnsi="Arial"/>
          <w:sz w:val="24"/>
          <w:szCs w:val="24"/>
        </w:rPr>
        <w:t>Entre 1550 y 1810</w:t>
      </w:r>
    </w:p>
    <w:p w14:paraId="41A9ECAC" w14:textId="6BFA2970" w:rsidR="00F76A21" w:rsidRPr="00F76A21" w:rsidRDefault="00F76A21" w:rsidP="00F76A21">
      <w:pPr>
        <w:pStyle w:val="TableParagraph"/>
        <w:numPr>
          <w:ilvl w:val="0"/>
          <w:numId w:val="3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sz w:val="24"/>
          <w:szCs w:val="24"/>
        </w:rPr>
      </w:pPr>
      <w:r w:rsidRPr="00F76A21">
        <w:rPr>
          <w:rFonts w:ascii="Arial" w:hAnsi="Arial"/>
          <w:sz w:val="24"/>
          <w:szCs w:val="24"/>
        </w:rPr>
        <w:t>Entre 1550 y 1900</w:t>
      </w:r>
    </w:p>
    <w:p w14:paraId="4C57A731" w14:textId="339BB1B2" w:rsidR="00F76A21" w:rsidRDefault="00F76A21" w:rsidP="00F76A21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567715A5" w14:textId="7BB5328F" w:rsidR="00F76A21" w:rsidRDefault="00F76A21" w:rsidP="00F76A21">
      <w:pPr>
        <w:pStyle w:val="TableParagraph"/>
        <w:numPr>
          <w:ilvl w:val="0"/>
          <w:numId w:val="1"/>
        </w:numPr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Completa las palabras principales que tuvieron que ver con la </w:t>
      </w:r>
      <w:r w:rsidR="00974CCC">
        <w:rPr>
          <w:rFonts w:ascii="Arial" w:hAnsi="Arial"/>
          <w:b/>
          <w:sz w:val="24"/>
          <w:szCs w:val="24"/>
        </w:rPr>
        <w:t>extracción</w:t>
      </w:r>
      <w:r>
        <w:rPr>
          <w:rFonts w:ascii="Arial" w:hAnsi="Arial"/>
          <w:b/>
          <w:sz w:val="24"/>
          <w:szCs w:val="24"/>
        </w:rPr>
        <w:t xml:space="preserve"> de </w:t>
      </w:r>
      <w:r w:rsidR="00974CCC">
        <w:rPr>
          <w:rFonts w:ascii="Arial" w:hAnsi="Arial"/>
          <w:b/>
          <w:sz w:val="24"/>
          <w:szCs w:val="24"/>
        </w:rPr>
        <w:t>la riqueza</w:t>
      </w:r>
      <w:r>
        <w:rPr>
          <w:rFonts w:ascii="Arial" w:hAnsi="Arial"/>
          <w:b/>
          <w:sz w:val="24"/>
          <w:szCs w:val="24"/>
        </w:rPr>
        <w:t>:</w:t>
      </w:r>
    </w:p>
    <w:p w14:paraId="490AAF11" w14:textId="39EAE995" w:rsidR="00F76A21" w:rsidRPr="00974CCC" w:rsidRDefault="00F76A21" w:rsidP="00F76A21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left="720" w:right="113"/>
        <w:rPr>
          <w:rFonts w:ascii="Arial" w:hAnsi="Arial"/>
          <w:sz w:val="24"/>
          <w:szCs w:val="24"/>
        </w:rPr>
      </w:pPr>
    </w:p>
    <w:p w14:paraId="040FBAC5" w14:textId="25580ACD" w:rsidR="00F76A21" w:rsidRPr="00974CCC" w:rsidRDefault="00F76A21" w:rsidP="00F76A21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left="720" w:right="113"/>
        <w:rPr>
          <w:rFonts w:ascii="Arial" w:hAnsi="Arial"/>
          <w:sz w:val="24"/>
          <w:szCs w:val="24"/>
        </w:rPr>
      </w:pPr>
      <w:r w:rsidRPr="00974CCC">
        <w:rPr>
          <w:rFonts w:ascii="Arial" w:hAnsi="Arial"/>
          <w:sz w:val="24"/>
          <w:szCs w:val="24"/>
        </w:rPr>
        <w:t>Oro, ________________, choques de culturas, _____________________</w:t>
      </w:r>
      <w:r w:rsidR="00974CCC" w:rsidRPr="00974CCC">
        <w:rPr>
          <w:rFonts w:ascii="Arial" w:hAnsi="Arial"/>
          <w:sz w:val="24"/>
          <w:szCs w:val="24"/>
        </w:rPr>
        <w:t xml:space="preserve">______   </w:t>
      </w:r>
      <w:r w:rsidRPr="00974CCC">
        <w:rPr>
          <w:rFonts w:ascii="Arial" w:hAnsi="Arial"/>
          <w:sz w:val="24"/>
          <w:szCs w:val="24"/>
        </w:rPr>
        <w:t xml:space="preserve">indígenas. </w:t>
      </w:r>
    </w:p>
    <w:p w14:paraId="5C102C87" w14:textId="738915C0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6D14575D" w14:textId="40688B4A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05B45D25" w14:textId="7365FDF3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2ACC453F" w14:textId="79894000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21693018" w14:textId="5B66D85E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13876B36" w14:textId="4D28C105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2F81C4D1" w14:textId="20686443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5FDB2C1D" w14:textId="76384334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67770698" w14:textId="5C44D3DA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57803BD8" w14:textId="6D84ABA7" w:rsid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15BA0BE0" w14:textId="77777777" w:rsidR="00E64F24" w:rsidRPr="00E64F24" w:rsidRDefault="00E64F24" w:rsidP="00E64F24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  <w:sz w:val="24"/>
          <w:szCs w:val="24"/>
        </w:rPr>
      </w:pPr>
    </w:p>
    <w:p w14:paraId="5D870141" w14:textId="77777777" w:rsidR="00227ED2" w:rsidRPr="0044785F" w:rsidRDefault="00227ED2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</w:rPr>
      </w:pPr>
    </w:p>
    <w:p w14:paraId="783DA731" w14:textId="77777777" w:rsidR="00227ED2" w:rsidRDefault="00227ED2" w:rsidP="00227ED2">
      <w:pPr>
        <w:ind w:left="-567"/>
      </w:pPr>
    </w:p>
    <w:sectPr w:rsidR="00227ED2" w:rsidSect="00227ED2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7148"/>
    <w:multiLevelType w:val="hybridMultilevel"/>
    <w:tmpl w:val="2EA26CF0"/>
    <w:lvl w:ilvl="0" w:tplc="8D02066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A1713E"/>
    <w:multiLevelType w:val="hybridMultilevel"/>
    <w:tmpl w:val="36001EB0"/>
    <w:lvl w:ilvl="0" w:tplc="BA26DAD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92800"/>
    <w:multiLevelType w:val="hybridMultilevel"/>
    <w:tmpl w:val="27F2E810"/>
    <w:lvl w:ilvl="0" w:tplc="4C12E6A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2"/>
    <w:rsid w:val="00227ED2"/>
    <w:rsid w:val="00825C77"/>
    <w:rsid w:val="00872C87"/>
    <w:rsid w:val="00974CCC"/>
    <w:rsid w:val="00A536AD"/>
    <w:rsid w:val="00AD798D"/>
    <w:rsid w:val="00BC4AF8"/>
    <w:rsid w:val="00C159E5"/>
    <w:rsid w:val="00DF5252"/>
    <w:rsid w:val="00E64F24"/>
    <w:rsid w:val="00F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70B2"/>
  <w15:chartTrackingRefBased/>
  <w15:docId w15:val="{B9661D4E-735C-4431-A8A1-B96A86C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D2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ED2"/>
    <w:rPr>
      <w:rFonts w:eastAsiaTheme="minorEastAsia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7ED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27E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34"/>
    <w:qFormat/>
    <w:rsid w:val="00A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Paez</dc:creator>
  <cp:keywords/>
  <dc:description/>
  <cp:lastModifiedBy>PeRsOnAl</cp:lastModifiedBy>
  <cp:revision>2</cp:revision>
  <dcterms:created xsi:type="dcterms:W3CDTF">2024-08-29T23:07:00Z</dcterms:created>
  <dcterms:modified xsi:type="dcterms:W3CDTF">2024-08-29T23:07:00Z</dcterms:modified>
</cp:coreProperties>
</file>